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EB" w:rsidRPr="00FB6FEB" w:rsidRDefault="00FB6FEB" w:rsidP="00FB6FEB">
      <w:pPr>
        <w:widowControl/>
        <w:wordWrap w:val="0"/>
        <w:spacing w:line="338" w:lineRule="atLeast"/>
        <w:jc w:val="left"/>
        <w:rPr>
          <w:rFonts w:ascii="Tahoma" w:eastAsia="宋体" w:hAnsi="Tahoma" w:cs="Tahoma"/>
          <w:color w:val="000000"/>
          <w:kern w:val="0"/>
          <w:sz w:val="15"/>
          <w:szCs w:val="15"/>
        </w:rPr>
      </w:pPr>
      <w:r w:rsidRPr="00FB6FEB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附件：</w:t>
      </w:r>
    </w:p>
    <w:p w:rsidR="00FB6FEB" w:rsidRPr="00FB6FEB" w:rsidRDefault="00FB6FEB" w:rsidP="00FB6FEB">
      <w:pPr>
        <w:widowControl/>
        <w:spacing w:line="225" w:lineRule="atLeast"/>
        <w:jc w:val="center"/>
        <w:rPr>
          <w:rFonts w:ascii="Tahoma" w:eastAsia="宋体" w:hAnsi="Tahoma" w:cs="Tahoma"/>
          <w:color w:val="000000"/>
          <w:kern w:val="0"/>
          <w:sz w:val="15"/>
          <w:szCs w:val="15"/>
        </w:rPr>
      </w:pPr>
      <w:r w:rsidRPr="00FB6FEB">
        <w:rPr>
          <w:rFonts w:ascii="宋体" w:eastAsia="宋体" w:hAnsi="宋体" w:cs="Tahoma" w:hint="eastAsia"/>
          <w:b/>
          <w:bCs/>
          <w:color w:val="000000"/>
          <w:kern w:val="0"/>
          <w:sz w:val="44"/>
        </w:rPr>
        <w:t>百色市残疾人辅助器具服务中心2017年度公开招聘事业单位工作人员拟聘人员名单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5"/>
        <w:gridCol w:w="654"/>
        <w:gridCol w:w="938"/>
        <w:gridCol w:w="818"/>
        <w:gridCol w:w="326"/>
        <w:gridCol w:w="326"/>
        <w:gridCol w:w="326"/>
        <w:gridCol w:w="872"/>
        <w:gridCol w:w="977"/>
        <w:gridCol w:w="692"/>
        <w:gridCol w:w="610"/>
        <w:gridCol w:w="508"/>
        <w:gridCol w:w="498"/>
        <w:gridCol w:w="326"/>
        <w:gridCol w:w="326"/>
      </w:tblGrid>
      <w:tr w:rsidR="00FB6FEB" w:rsidRPr="00FB6FEB" w:rsidTr="00FB6FEB">
        <w:trPr>
          <w:trHeight w:val="1200"/>
          <w:jc w:val="center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招聘单位主管部门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招聘岗位名称(代码)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笔试总成绩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面试（专业测试）成绩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综合成绩排名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FB6FEB" w:rsidRPr="00FB6FEB" w:rsidTr="00FB6FEB">
        <w:trPr>
          <w:trHeight w:val="840"/>
          <w:jc w:val="center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百色市残疾人联合会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百色市残疾人辅助器具服务中心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14526000041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徐小梅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壮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114526050717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百色学院中文系语言文学专业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本科（学士学位）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225.9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B6FEB" w:rsidRPr="00FB6FEB" w:rsidTr="00FB6FEB">
        <w:trPr>
          <w:trHeight w:val="585"/>
          <w:jc w:val="center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百色市残疾人联合会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百色市残疾人辅助器具服务中心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14526000042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覃曦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壮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114526052129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山西太原旅游职业学院应用法语专业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专科（无学位）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258.7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EB" w:rsidRPr="00FB6FEB" w:rsidRDefault="00FB6FEB" w:rsidP="00FB6F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FE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533BFF" w:rsidRDefault="00533BFF"/>
    <w:sectPr w:rsidR="00533BFF" w:rsidSect="00533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6FEB"/>
    <w:rsid w:val="00533BFF"/>
    <w:rsid w:val="00FB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F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2017-09-01T02:14:00Z</dcterms:created>
  <dcterms:modified xsi:type="dcterms:W3CDTF">2017-09-01T02:15:00Z</dcterms:modified>
</cp:coreProperties>
</file>